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пожарно-спасательному спорту средиспецуправлений ФПС МЧС России Сибири завершились сегодня вАнгарске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23.07.202615:07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пожарно-спасательному спорту среди спецуправленийФПС МЧС России Сибири завершились сегодня в Ангарске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Третий деньсоревнований по пожарно-спасательному спорту среди спецуправленийФПС МЧС России Сибирского федерального округа завершились команднойдисциплиной.</w:t>
            </w:r>
            <w:br/>
            <w:br/>
            <w:r>
              <w:rPr/>
              <w:t xml:space="preserve">На стадионе «Ангара» в Ангарске вновь встретились восемь команд,чтобы максимально быстро пройти один из самых зрелищных этаповсостязаний - «Боевое развертывание». Команды прокладывалимагистральную рукавную линию и струями воды «поражали» мишени.</w:t>
            </w:r>
            <w:br/>
            <w:br/>
            <w:r>
              <w:rPr/>
              <w:t xml:space="preserve">Все решили секунды! Безусловным лидером в этой дисциплине,показавшим результат 35,25 секунд, стала команда Специальногоуправления ФПС № 19 МЧС России из города Зеленогорска Красноярскогокрая. Вторыми с результатом 37,38 секунды финишировали спортсменыСпециального управления ФПС № 8 МЧС России из города СеверскаТомской области. Третьими – омичи. Команда Специального управленияФПС № 51 МЧС России показала время 37,40 секунды.</w:t>
            </w:r>
            <w:br/>
            <w:br/>
            <w:r>
              <w:rPr/>
              <w:t xml:space="preserve">Судейская комиссия подвела итоги этого масштабного и яркогоспортивного события.</w:t>
            </w:r>
            <w:br/>
            <w:br/>
            <w:r>
              <w:rPr/>
              <w:t xml:space="preserve">В общекомандном зачете уверенную победу одержали спортсменыСпециального управления ФПС № 8 МЧС России (Томская область).</w:t>
            </w:r>
            <w:br/>
            <w:br/>
            <w:r>
              <w:rPr/>
              <w:t xml:space="preserve">Серебряным призером соревнований стала команда Специальногоуправления ФПС № 2 МЧС России (Красноярский край). Бронзовым –команда Специального управления ФПС № 19 МЧС России (Красноярскийкрай).</w:t>
            </w:r>
            <w:br/>
            <w:br/>
            <w:r>
              <w:rPr/>
              <w:t xml:space="preserve">Победителям и призерам были вручены кубки, медали, дипломы ипамятные подарки! На торжественной церемонии закрытия соревнованийпо пожарно-спасательному спорту среди спецуправлений ФПС МЧС РоссииСибирского федерального округа главный судья соревнований – судьявсероссийской категории Андрей Иванников поблагодарил спортсменовза запоминающиеся выступления и впечатляющие результаты. Он такжевыразил признательность за гостеприимство главе Ангарскогогородского округа, руководству Главного управления МЧС России поИркутской области, личному составу и руководителю Специальногоуправления ФПС № 12 МЧС России подполковнику внутренней службыИвану Занину за организацию настоящего праздника спорта, которыйостанется в памяти всех участников!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2026-07-28T13:15:50+03:00</dcterms:created>
  <dcterms:modified xsi:type="dcterms:W3CDTF">2026-07-28T13:15:50+03:00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