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стартовали Кубок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03.03.202622:03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стартовали Кубок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Уфестартовали Кубок МЧС России и всероссийские соревнования МЧС России«Кубок ЦС ВДПО» по пожарно-спасательному спорту, собравшие более300 сильнейших спортсменов со всей России.</w:t>
            </w:r>
            <w:br/>
            <w:br/>
            <w:r>
              <w:rPr/>
              <w:t xml:space="preserve">Торжественное открытие соревнований состоялось в Конгресс-холле"Торатау" сегодня вечером. Советник Главы МЧС России ДаниилМартынов передал приветствие участникам соревнований от имени главыведомства Александра Куренкова и отметил, что РеспубликаБашкортостан на протяжении многих лет является одним из ключевыхрегионов в развитии пожарно-спасательного спорта нашей страны."Благодарю Главу республики Радия Хабирова за высокий уровеньорганизации и проведения соревнований, а также уровень подготовкиспортсменов, что делает Башкортостан одной из ведущих площадок дляразвития этого важного и зрелищного вида спорта" - подчеркнулДаниил Мартынов.</w:t>
            </w:r>
            <w:br/>
            <w:br/>
            <w:r>
              <w:rPr/>
              <w:t xml:space="preserve">Даниил Мартынов вручил судье всероссийской и международнойкатегории по пожарно-спасательному спорту Владимиру Слукину заособые личные заслуги и достижения в сфере физической культуры испорта медаль Николая Озерова. Также вручены Почетные грамоты иБлагодарности Министерства спорта Российской Федерации.</w:t>
            </w:r>
            <w:br/>
            <w:br/>
            <w:r>
              <w:rPr/>
              <w:t xml:space="preserve">По итогам первого дня соревнований Советник Главы МЧС России ДаниилМартынов наградил сильнейших спортсменов в дисциплине "Штурмоваялестница".</w:t>
            </w:r>
            <w:br/>
            <w:br/>
            <w:r>
              <w:rPr/>
              <w:t xml:space="preserve">1 место - Вадим Шевчук (г.Москва);</w:t>
            </w:r>
            <w:br/>
            <w:r>
              <w:rPr/>
              <w:t xml:space="preserve">2 место - Артем Хабибуллин (ХМАО-Югра);</w:t>
            </w:r>
            <w:br/>
            <w:r>
              <w:rPr/>
              <w:t xml:space="preserve">3 место - Дмитрий Гребенщиков (Ульяновская область).</w:t>
            </w:r>
            <w:br/>
            <w:br/>
            <w:r>
              <w:rPr/>
              <w:t xml:space="preserve">Из рук начальника Главного управления МЧС России по РеспубликеБашкортостан Владимира Горина награды получили победители и призерыв спортивной дисциплине «Штурмовая лестница» среди женщин.</w:t>
            </w:r>
            <w:br/>
            <w:br/>
            <w:r>
              <w:rPr/>
              <w:t xml:space="preserve">1 место - Екатерина Сидоренко (ХМАО-Югра);</w:t>
            </w:r>
            <w:br/>
            <w:r>
              <w:rPr/>
              <w:t xml:space="preserve">2 место - Карина Бочкарева (Свердловская область);</w:t>
            </w:r>
            <w:br/>
            <w:r>
              <w:rPr/>
              <w:t xml:space="preserve">3 место - Арина Хворысткина (Республика Татарстан).</w:t>
            </w:r>
            <w:br/>
            <w:br/>
            <w:r>
              <w:rPr/>
              <w:t xml:space="preserve">Председатель государственного комитета Республики Башкортостан почрезвычайным ситуациям Кирилл Первов вручил награды сильнейшимсреди юных спортсменов в дисциплине «полоса препятствий».Награждены самые юные спортсменки, девушки младшей возрастнойгруппы (14 лет):</w:t>
            </w:r>
            <w:br/>
            <w:br/>
            <w:r>
              <w:rPr/>
              <w:t xml:space="preserve">1 место - Софья Волкова (Пермский край);</w:t>
            </w:r>
            <w:br/>
            <w:r>
              <w:rPr/>
              <w:t xml:space="preserve">2 место - София Зубцова (Приморский край);</w:t>
            </w:r>
            <w:br/>
            <w:r>
              <w:rPr/>
              <w:t xml:space="preserve">3 место - Милена Осипова (Пермский край).</w:t>
            </w:r>
            <w:br/>
            <w:br/>
            <w:r>
              <w:rPr/>
              <w:t xml:space="preserve">Результаты среди девушек средней возрастной группы (15-16 лет):</w:t>
            </w:r>
            <w:br/>
            <w:r>
              <w:rPr/>
              <w:t xml:space="preserve">1 место - Маргарита Никифорова (Ульяновская область);</w:t>
            </w:r>
            <w:br/>
            <w:r>
              <w:rPr/>
              <w:t xml:space="preserve">2 место - Валерия Булыгина (Республика Башкортостан);</w:t>
            </w:r>
            <w:br/>
            <w:r>
              <w:rPr/>
              <w:t xml:space="preserve">3 место - Белла Качмар (ХМАО-Югра).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- Варвара Максимова (Свердловская область);</w:t>
            </w:r>
            <w:br/>
            <w:r>
              <w:rPr/>
              <w:t xml:space="preserve">2 место - Эстелла Токарева (Республика Татарстан);</w:t>
            </w:r>
            <w:br/>
            <w:r>
              <w:rPr/>
              <w:t xml:space="preserve">3 место - Ксения Южакова (Тюменская область).</w:t>
            </w:r>
            <w:br/>
            <w:br/>
            <w:r>
              <w:rPr/>
              <w:t xml:space="preserve">Среди юношей 14 лет:</w:t>
            </w:r>
            <w:br/>
            <w:r>
              <w:rPr/>
              <w:t xml:space="preserve">1 место - Максим Антоненко (Республика Коми);</w:t>
            </w:r>
            <w:br/>
            <w:r>
              <w:rPr/>
              <w:t xml:space="preserve">2 место - Андрей Безруков (ЯНАО);</w:t>
            </w:r>
            <w:br/>
            <w:r>
              <w:rPr/>
              <w:t xml:space="preserve">3 место - Сергей Даниленко (Приморский край).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- Арсений Вильверт (Московская область);</w:t>
            </w:r>
            <w:br/>
            <w:r>
              <w:rPr/>
              <w:t xml:space="preserve">2 место - Сергей Лобанов (Вологодская область);</w:t>
            </w:r>
            <w:br/>
            <w:r>
              <w:rPr/>
              <w:t xml:space="preserve">3 место - Алексей Усольцев (Свердловская область).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Александр Иванов (Ставропольский край);</w:t>
            </w:r>
            <w:br/>
            <w:r>
              <w:rPr/>
              <w:t xml:space="preserve">2 место - Кирилл Гончаренко (Свердловская область);</w:t>
            </w:r>
            <w:br/>
            <w:r>
              <w:rPr/>
              <w:t xml:space="preserve">3 место - Илья Краюхин (Пермский край).</w:t>
            </w:r>
            <w:br/>
            <w:br/>
            <w:r>
              <w:rPr/>
              <w:t xml:space="preserve">Завтра мужчины и женщины будут соревноваться в дисциплине«Двоеборье». 5 марта мужчины и женщины будут соревноваться вдисциплине «Полоса препятствий». Спортивные баталии развернутся наспортивном манеже Главного Управления по ул. Комарова 9/2. Дляюношей и девушек 4 марта состоится завершающий этап - покорениеучебной башни с помощью штурмовой лестницы. Состязания пройдут наманеже МБУ УПО г. Уфы по ул. Светлая 39.</w:t>
            </w:r>
            <w:br/>
            <w:br/>
            <w:r>
              <w:rPr/>
              <w:t xml:space="preserve">В Чемпионате России в составах спортивных делегаций участвуютзаслуженные мастера спорта международного класса, мастера спортаРоссии, неоднократные рекордсмены, чемпионы и призеры Мира, Европы,международных и всероссийских соревнований.</w:t>
            </w:r>
            <w:br/>
            <w:br/>
            <w:r>
              <w:rPr/>
              <w:t xml:space="preserve">15 лучших взрослых и 12 детских команд субъектов РоссийскойФедерации.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2026-06-10T06:52:17+03:00</dcterms:created>
  <dcterms:modified xsi:type="dcterms:W3CDTF">2026-06-10T06:52:17+03:00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