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столице Республики Беларусь состоялисьмеждународные соревнования по пожарно-спасательному спорту взакрытых помещениях.</w:t>
            </w:r>
            <w:br/>
            <w:br/>
            <w:r>
              <w:rPr/>
              <w:t xml:space="preserve">В спортивных соревнованиях приняли участие мужчины и женщины,представляющие сборные команды МЧС России и МЧС РеспубликиБеларусь.</w:t>
            </w:r>
            <w:br/>
            <w:br/>
            <w:r>
              <w:rPr/>
              <w:t xml:space="preserve">Два дня спортсмены соревновались за первенство в подъеме поштурмовой лестнице на 2-й и 4-й этажи учебной башни и преодолении100-метровой полосы с препятствиями.</w:t>
            </w:r>
            <w:br/>
            <w:br/>
            <w:r>
              <w:rPr/>
              <w:t xml:space="preserve">В первый спортивный день участники продемонстрировали зрителям всюкрасоту и 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мужчин в финал вышли три представителя сборной командыРеспублики Беларусь. Золотым призёром стал Уколов Никита срезультатом 12.70 сек., серебряный призёр – Тарасевич Антон 13.09сек., бронзовый призёр – Рабцевич Евгений с результатом 14.20сек.</w:t>
            </w:r>
            <w:br/>
            <w:br/>
            <w:r>
              <w:rPr/>
              <w:t xml:space="preserve">Среди женщин абсолютной чемпионкой стала представительница сборнойкоманды Российской Федерации – Чендакова Екатерина с великолепнымрезультатом 6.94 сек., с небольшим отрывом второе место занялаАкопова Гаянэ (Российская Федерация) результатом 7.06 сек.,замыкает тройку призёров спортсменка сборной команды РеспубликиБеларусь – Балакирева Елена 7.08 сек.</w:t>
            </w:r>
            <w:br/>
            <w:br/>
            <w:r>
              <w:rPr/>
              <w:t xml:space="preserve">Во второй спортивный день участники продемонстрировали своинаилучшие качества в спортивной дисциплине «преодолении100-метровой полосы с препятствиями».</w:t>
            </w:r>
            <w:br/>
            <w:br/>
            <w:r>
              <w:rPr/>
              <w:t xml:space="preserve">Среди мужчин почётное место на пьедестале почёта занялпредставитель сборной команды Российской Федерации – Маслов Антон срезультатом 15.54 сек., второе место – Барсук Денис (РеспубликаБеларусь) 15.67 сек., замыкает тройку призёров Хабибуллин Артем(Российская Федерация) 15.74 сек.</w:t>
            </w:r>
            <w:br/>
            <w:br/>
            <w:r>
              <w:rPr/>
              <w:t xml:space="preserve">Среди женщин «золото» завоевала спортсменка Российской ФедерацииЦенова Олеся с результатом 16.07 сек., «серебро» – Акопова Гаянэ(Российская Федерация) с результатом 16.11 сек., «бронза» –Пошвенчук Александра 16.67 сек.</w:t>
            </w:r>
            <w:br/>
            <w:br/>
            <w:r>
              <w:rPr/>
              <w:t xml:space="preserve">По итогам Международных соревнований среди мужчин призовые местараспределились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Результаты командного зачёта среди женщин: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