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день Всероссийских соревнований МЧС России попожарно-спасательному спорту в городе Саранске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день Всероссийских соревнований МЧС России попожарно-спасательному спорту в городе Саранске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апреля 2021года в государственном автономном учреждении Республики Мордовия"Спортивная школа олимпийского резерва по лёгкой атлетике"стартовал заключительный день Всероссийских соревнований МЧС Россиипо пожарно-спасательному спорту "Кубок Федерациипожарно-спасательного спорта России".</w:t>
            </w:r>
            <w:br/>
            <w:br/>
            <w:r>
              <w:rPr/>
              <w:t xml:space="preserve">Сегодня участники состязались в спортивной дисциплине «полосапрепятствий», первыми на спортивные дорожки вышли женщины,Анастасия Романова из Санкт-Петербургского университета МЧС Россиизаняла первое место и тем самым стала абсолютной чемпионкойсоревнований. Второе место заняла Екатерина Гусевапредставительница Уральского института ГПС МЧС России и замыкаеттройку призеров Елизавета Митряшина из Сибирскойпожарно-спасательной академии МЧС России.</w:t>
            </w:r>
            <w:br/>
            <w:br/>
            <w:r>
              <w:rPr/>
              <w:t xml:space="preserve">У мужчин борьба за места на пьедестале почета также оказаласьзахватывающая, чемпионом стал Михаил Бойцов (Уральский институт ГПСМЧС России), в предварительном этапе М.Бойцов установил рекордРоссийской Федерации в спортивной дисциплине «полоса препятствий» взакрытых помещениях — 14,98 сек., серебряным призером сталАлександр Катаев из Воронежского государственного техническогоуниверситета, бронзовым призером - Сергей Барышников представительУральского института ГПС МЧС России.</w:t>
            </w:r>
            <w:br/>
            <w:br/>
            <w:r>
              <w:rPr/>
              <w:t xml:space="preserve">По итогам Всероссийских соревнований МЧС России попожарно-спасательному спорту "Кубок Федерации пожарно-спасательногоспорта России", первую ступень пьедестала почёта завоевала сборнаякоманда Санкт-Петербургского университета ГПС МЧС России, вторуюступень достойно занимает спортивная сборная команда Уральскогоинститута ГПС МЧС России, и замыкает тройку лучших из лучшихспортивная сборная команда Ивановской пожарно-спасательной академииГПС МЧС России.</w:t>
            </w:r>
            <w:br/>
            <w:br/>
            <w:r>
              <w:rPr/>
              <w:t xml:space="preserve">Поздравляем победителей и призеров соревнований и желаем имдальнейших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2026-04-27T12:00:38+03:00</dcterms:created>
  <dcterms:modified xsi:type="dcterms:W3CDTF">2026-04-27T12:00:38+03:00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