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«Кубок Ямала» пройдет в Надыме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27.01.201414:01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«Кубок Ямала» пройдет в Надыме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Пожарно-прикладной спорт популярен не только среди сотрудников МЧСРоссии, круг его поклонников растет с каждым годом. И этонеудивительно, ведь пожарно-прикладной спорт – не простосостязания! Помимо спортивного азарта он дает спортсменомнравственное воспитание и учит тому, как оказать помощь себе иокружающим в чрезвычайной ситуации. </w:t>
            </w:r>
            <w:br/>
            <w:br/>
            <w:r>
              <w:rPr/>
              <w:t xml:space="preserve">Соревнования по ППС проводятся ежегодно. Их цель – формированиепотребности в здоровом образе жизни, профилактика правонарушений,наркомании и алкоголизма среди детей и подростков, популяризацияпрофессии пожарного и спасателя и развитие высокого уровняспортивного мастерства. </w:t>
            </w:r>
            <w:br/>
            <w:br/>
            <w:r>
              <w:rPr/>
              <w:t xml:space="preserve">В этом году XIV лично-командный Чемпионат и первенствоЯмало-Ненецкого автономного округа по пожарно-прикладному спорту«Кубок Ямала» пройдет в Надыме с 5 по 7 февраля. За званиесильнейших будут бороться пять команд из Надыма, Нового Уренгоя,Ноябрьска, Губкинского и Муравленко. В каждой команде выступитдвенадцать спортсменов: шесть взрослых и шесть юношей. </w:t>
            </w:r>
            <w:br/>
            <w:br/>
            <w:r>
              <w:rPr/>
              <w:t xml:space="preserve">В программу соревнований входят две спортивные дисциплины: подъемпо штурмовой лестнице и преодоление стометровой полосы спрепятствиями. По итогам этих соревнований будет сформированасборная команда ЯНАО, которая примет участие в Чемпионате России попожарно-прикладному спорту в закрытых помещениях с 1 по 5 марта вНижнем Новгороде. </w:t>
            </w:r>
            <w:br/>
            <w:br/>
            <w:r>
              <w:rPr/>
              <w:t xml:space="preserve">Желаем удачи всем участникам соревнований!   </w:t>
            </w:r>
            <w:br/>
            <w:br/>
            <w:r>
              <w:rPr/>
              <w:t xml:space="preserve">Источник: http://www.89.mchs.gov.ru/news/detail.php?news=28548</w:t>
            </w:r>
            <w:br/>
            <w:br/>
            <w:r>
              <w:rPr/>
              <w:t xml:space="preserve"> 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2026-04-25T07:43:30+03:00</dcterms:created>
  <dcterms:modified xsi:type="dcterms:W3CDTF">2026-04-25T07:43:30+03:00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